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05304" w14:textId="4133B7EA" w:rsidR="00F07D03" w:rsidRDefault="00357D5C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E34F62" wp14:editId="49892753">
                <wp:simplePos x="0" y="0"/>
                <wp:positionH relativeFrom="column">
                  <wp:posOffset>-894715</wp:posOffset>
                </wp:positionH>
                <wp:positionV relativeFrom="paragraph">
                  <wp:posOffset>9088587</wp:posOffset>
                </wp:positionV>
                <wp:extent cx="7553960" cy="535505"/>
                <wp:effectExtent l="0" t="0" r="8890" b="0"/>
                <wp:wrapNone/>
                <wp:docPr id="1022570997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960" cy="535505"/>
                          <a:chOff x="0" y="0"/>
                          <a:chExt cx="7554483" cy="666750"/>
                        </a:xfrm>
                      </wpg:grpSpPr>
                      <wps:wsp>
                        <wps:cNvPr id="74535813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4483" cy="666750"/>
                          </a:xfrm>
                          <a:prstGeom prst="rect">
                            <a:avLst/>
                          </a:prstGeom>
                          <a:solidFill>
                            <a:srgbClr val="E92B88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1248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4006" y="90922"/>
                            <a:ext cx="5772149" cy="537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E50DC" w14:textId="579FEC90" w:rsidR="00F07D03" w:rsidRPr="005A4D4B" w:rsidRDefault="00F07D03" w:rsidP="00F07D03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5A4D4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Montrez le tract quand vous lisez ce passage. Ce paragraphe nécessite que les tracts soient posés</w:t>
                              </w:r>
                              <w:r w:rsidR="00357D5C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au fond </w:t>
                              </w:r>
                              <w:r w:rsidR="00357D5C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5A4D4B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de l’église. Changez-le si les tracts ont été posés sur les bancs ou si vous le distribuez.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34F62" id="Groupe 3" o:spid="_x0000_s1026" style="position:absolute;margin-left:-70.45pt;margin-top:715.65pt;width:594.8pt;height:42.15pt;z-index:251668480;mso-height-relative:margin" coordsize="75544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">
                <v:rect id="Rectangle 11" o:spid="_x0000_s1027" style="position:absolute;width:75544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" fillcolor="#e92b88" stroked="f">
                  <v:fill opacity="13107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940;top:909;width:57721;height: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" filled="f" stroked="f">
                  <v:textbox>
                    <w:txbxContent>
                      <w:p w14:paraId="25DE50DC" w14:textId="579FEC90" w:rsidR="00F07D03" w:rsidRPr="005A4D4B" w:rsidRDefault="00F07D03" w:rsidP="00F07D03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5A4D4B">
                          <w:rPr>
                            <w:i/>
                            <w:iCs/>
                            <w:sz w:val="20"/>
                            <w:szCs w:val="20"/>
                          </w:rPr>
                          <w:t>Montrez le tract quand vous lisez ce passage. Ce paragraphe nécessite que les tracts soient posés</w:t>
                        </w:r>
                        <w:r w:rsidR="00357D5C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au fond </w:t>
                        </w:r>
                        <w:r w:rsidR="00357D5C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5A4D4B">
                          <w:rPr>
                            <w:i/>
                            <w:iCs/>
                            <w:sz w:val="20"/>
                            <w:szCs w:val="20"/>
                          </w:rPr>
                          <w:t>de l’église. Changez-le si les tracts ont été posés sur les bancs ou si vous le distribuez.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C1B333" wp14:editId="2C915AE5">
                <wp:simplePos x="0" y="0"/>
                <wp:positionH relativeFrom="margin">
                  <wp:posOffset>708660</wp:posOffset>
                </wp:positionH>
                <wp:positionV relativeFrom="paragraph">
                  <wp:posOffset>7769596</wp:posOffset>
                </wp:positionV>
                <wp:extent cx="4334510" cy="1268083"/>
                <wp:effectExtent l="0" t="0" r="8890" b="8890"/>
                <wp:wrapNone/>
                <wp:docPr id="1272509200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4510" cy="1268083"/>
                          <a:chOff x="0" y="0"/>
                          <a:chExt cx="4334510" cy="1574800"/>
                        </a:xfrm>
                      </wpg:grpSpPr>
                      <wps:wsp>
                        <wps:cNvPr id="168262286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34510" cy="1574800"/>
                          </a:xfrm>
                          <a:prstGeom prst="flowChartTerminator">
                            <a:avLst/>
                          </a:prstGeom>
                          <a:solidFill>
                            <a:srgbClr val="E92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0494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85625"/>
                            <a:ext cx="3488689" cy="144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735AC" w14:textId="5ABD9188" w:rsidR="00F07D03" w:rsidRPr="00357D5C" w:rsidRDefault="0069778C" w:rsidP="00357D5C">
                              <w:pPr>
                                <w:jc w:val="center"/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357D5C">
                                <w:rPr>
                                  <w:rStyle w:val="oypena"/>
                                  <w:color w:val="FFFFFF" w:themeColor="background1"/>
                                  <w:sz w:val="26"/>
                                  <w:szCs w:val="26"/>
                                </w:rPr>
                                <w:t>Vous trouverez au fond de l’église des tracts du Denier. Sentez-vous libre d’en prendre pour renvoyer votre don ou pour le partager à quelqu’un de votre entourage qui ne donne pas encore. Merci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1B333" id="Groupe 2" o:spid="_x0000_s1029" style="position:absolute;margin-left:55.8pt;margin-top:611.8pt;width:341.3pt;height:99.85pt;z-index:251664384;mso-position-horizontal-relative:margin;mso-height-relative:margin" coordsize="43345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5" o:spid="_x0000_s1030" type="#_x0000_t116" style="position:absolute;width:43345;height:15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" fillcolor="#e92b88" stroked="f"/>
                <v:shape id="_x0000_s1031" type="#_x0000_t202" style="position:absolute;left:4286;top:856;width:34887;height:14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" filled="f" stroked="f">
                  <v:textbox>
                    <w:txbxContent>
                      <w:p w14:paraId="46E735AC" w14:textId="5ABD9188" w:rsidR="00F07D03" w:rsidRPr="00357D5C" w:rsidRDefault="0069778C" w:rsidP="00357D5C">
                        <w:pPr>
                          <w:jc w:val="center"/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357D5C">
                          <w:rPr>
                            <w:rStyle w:val="oypena"/>
                            <w:color w:val="FFFFFF" w:themeColor="background1"/>
                            <w:sz w:val="26"/>
                            <w:szCs w:val="26"/>
                          </w:rPr>
                          <w:t>Vous trouverez au fond de l’église des tracts du Denier. Sentez-vous libre d’en prendre pour renvoyer votre don ou pour le partager à quelqu’un de votre entourage qui ne donne pas encore. Merci 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4475DB38" wp14:editId="56389AF7">
            <wp:simplePos x="0" y="0"/>
            <wp:positionH relativeFrom="column">
              <wp:posOffset>638175</wp:posOffset>
            </wp:positionH>
            <wp:positionV relativeFrom="paragraph">
              <wp:posOffset>4289264</wp:posOffset>
            </wp:positionV>
            <wp:extent cx="719455" cy="745490"/>
            <wp:effectExtent l="0" t="0" r="4445" b="0"/>
            <wp:wrapNone/>
            <wp:docPr id="10022330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6267D4A" wp14:editId="64950D7A">
            <wp:simplePos x="0" y="0"/>
            <wp:positionH relativeFrom="column">
              <wp:posOffset>4386580</wp:posOffset>
            </wp:positionH>
            <wp:positionV relativeFrom="paragraph">
              <wp:posOffset>4273389</wp:posOffset>
            </wp:positionV>
            <wp:extent cx="766798" cy="771362"/>
            <wp:effectExtent l="0" t="0" r="0" b="0"/>
            <wp:wrapNone/>
            <wp:docPr id="14467408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740829" name="Imag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98" cy="7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FBC197" wp14:editId="446AC04D">
                <wp:simplePos x="0" y="0"/>
                <wp:positionH relativeFrom="column">
                  <wp:posOffset>3376930</wp:posOffset>
                </wp:positionH>
                <wp:positionV relativeFrom="paragraph">
                  <wp:posOffset>5055870</wp:posOffset>
                </wp:positionV>
                <wp:extent cx="2665095" cy="2600325"/>
                <wp:effectExtent l="0" t="0" r="0" b="0"/>
                <wp:wrapNone/>
                <wp:docPr id="90254131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CDB82" w14:textId="2F578CDD" w:rsidR="0069778C" w:rsidRPr="00357D5C" w:rsidRDefault="0069778C" w:rsidP="0069778C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57D5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Si la collecte est en hausse</w:t>
                            </w:r>
                          </w:p>
                          <w:p w14:paraId="75DDCD49" w14:textId="25E854BF" w:rsidR="0069778C" w:rsidRPr="00357D5C" w:rsidRDefault="00357D5C" w:rsidP="00357D5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bookmarkStart w:id="0" w:name="_Hlk94791811"/>
                            <w:r w:rsidRPr="00357D5C">
                              <w:rPr>
                                <w:sz w:val="26"/>
                                <w:szCs w:val="26"/>
                              </w:rPr>
                              <w:t>Cette année, v</w:t>
                            </w:r>
                            <w:r w:rsidR="0069778C" w:rsidRPr="00357D5C">
                              <w:rPr>
                                <w:sz w:val="26"/>
                                <w:szCs w:val="26"/>
                              </w:rPr>
                              <w:t xml:space="preserve">ous avez été nombreux à donner au Denier dans notre diocèse, je vous remercie grandement pour votre générosité ! </w:t>
                            </w:r>
                            <w:bookmarkStart w:id="1" w:name="_Hlk94791991"/>
                            <w:r w:rsidR="0069778C" w:rsidRPr="00357D5C">
                              <w:rPr>
                                <w:sz w:val="26"/>
                                <w:szCs w:val="26"/>
                              </w:rPr>
                              <w:t>Nous devons cependant poursuivre nos efforts pour pouvoir continuer à répandre la Bonne Nouvelle</w:t>
                            </w:r>
                            <w:bookmarkEnd w:id="1"/>
                            <w:r w:rsidR="0069778C" w:rsidRPr="00357D5C">
                              <w:rPr>
                                <w:sz w:val="26"/>
                                <w:szCs w:val="26"/>
                              </w:rPr>
                              <w:t>. Je sais que vous serez sensible à cet appel car je connais votre attachement à notre Église.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C197" id="Zone de texte 3" o:spid="_x0000_s1032" type="#_x0000_t202" style="position:absolute;margin-left:265.9pt;margin-top:398.1pt;width:209.85pt;height:20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" filled="f" stroked="f" strokeweight=".5pt">
                <v:textbox>
                  <w:txbxContent>
                    <w:p w14:paraId="2ADCDB82" w14:textId="2F578CDD" w:rsidR="0069778C" w:rsidRPr="00357D5C" w:rsidRDefault="0069778C" w:rsidP="0069778C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357D5C">
                        <w:rPr>
                          <w:b/>
                          <w:bCs/>
                          <w:sz w:val="26"/>
                          <w:szCs w:val="26"/>
                        </w:rPr>
                        <w:t>Si la collecte est en hausse</w:t>
                      </w:r>
                    </w:p>
                    <w:p w14:paraId="75DDCD49" w14:textId="25E854BF" w:rsidR="0069778C" w:rsidRPr="00357D5C" w:rsidRDefault="00357D5C" w:rsidP="00357D5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bookmarkStart w:id="2" w:name="_Hlk94791811"/>
                      <w:r w:rsidRPr="00357D5C">
                        <w:rPr>
                          <w:sz w:val="26"/>
                          <w:szCs w:val="26"/>
                        </w:rPr>
                        <w:t>Cette année, v</w:t>
                      </w:r>
                      <w:r w:rsidR="0069778C" w:rsidRPr="00357D5C">
                        <w:rPr>
                          <w:sz w:val="26"/>
                          <w:szCs w:val="26"/>
                        </w:rPr>
                        <w:t xml:space="preserve">ous avez été nombreux à donner au Denier dans notre diocèse, je vous remercie grandement pour votre générosité ! </w:t>
                      </w:r>
                      <w:bookmarkStart w:id="3" w:name="_Hlk94791991"/>
                      <w:r w:rsidR="0069778C" w:rsidRPr="00357D5C">
                        <w:rPr>
                          <w:sz w:val="26"/>
                          <w:szCs w:val="26"/>
                        </w:rPr>
                        <w:t>Nous devons cependant poursuivre nos efforts pour pouvoir continuer à répandre la Bonne Nouvelle</w:t>
                      </w:r>
                      <w:bookmarkEnd w:id="3"/>
                      <w:r w:rsidR="0069778C" w:rsidRPr="00357D5C">
                        <w:rPr>
                          <w:sz w:val="26"/>
                          <w:szCs w:val="26"/>
                        </w:rPr>
                        <w:t>. Je sais que vous serez sensible à cet appel car je connais votre attachement à notre Église.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197A08" wp14:editId="48B1BD48">
                <wp:simplePos x="0" y="0"/>
                <wp:positionH relativeFrom="column">
                  <wp:posOffset>3187709</wp:posOffset>
                </wp:positionH>
                <wp:positionV relativeFrom="paragraph">
                  <wp:posOffset>4996038</wp:posOffset>
                </wp:positionV>
                <wp:extent cx="3013710" cy="2656973"/>
                <wp:effectExtent l="0" t="0" r="0" b="0"/>
                <wp:wrapNone/>
                <wp:docPr id="13084995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656973"/>
                        </a:xfrm>
                        <a:prstGeom prst="roundRect">
                          <a:avLst/>
                        </a:prstGeom>
                        <a:solidFill>
                          <a:srgbClr val="FADA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29238" id="Rectangle : coins arrondis 2" o:spid="_x0000_s1026" style="position:absolute;margin-left:251pt;margin-top:393.4pt;width:237.3pt;height:20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" fillcolor="#fada98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EDAF98" wp14:editId="5D75D155">
                <wp:simplePos x="0" y="0"/>
                <wp:positionH relativeFrom="column">
                  <wp:posOffset>-223520</wp:posOffset>
                </wp:positionH>
                <wp:positionV relativeFrom="paragraph">
                  <wp:posOffset>5043805</wp:posOffset>
                </wp:positionV>
                <wp:extent cx="2665095" cy="2581910"/>
                <wp:effectExtent l="0" t="0" r="0" b="0"/>
                <wp:wrapNone/>
                <wp:docPr id="11469855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258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A6E5D" w14:textId="6E3A52BE" w:rsidR="008A35C2" w:rsidRPr="00357D5C" w:rsidRDefault="008A35C2" w:rsidP="0069778C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57D5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Si la collecte est en baisse</w:t>
                            </w:r>
                          </w:p>
                          <w:p w14:paraId="5B4B7C27" w14:textId="65F050FD" w:rsidR="008A35C2" w:rsidRPr="00357D5C" w:rsidRDefault="008A35C2" w:rsidP="00357D5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57D5C">
                              <w:rPr>
                                <w:sz w:val="26"/>
                                <w:szCs w:val="26"/>
                              </w:rPr>
                              <w:t>Nous sommes inquiets de la baisse du nombre de donateurs. La collecte est</w:t>
                            </w:r>
                            <w:r w:rsidR="00357D5C" w:rsidRPr="00357D5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57D5C" w:rsidRPr="00357D5C">
                              <w:rPr>
                                <w:sz w:val="26"/>
                                <w:szCs w:val="26"/>
                              </w:rPr>
                              <w:t>également</w:t>
                            </w:r>
                            <w:r w:rsidRPr="00357D5C">
                              <w:rPr>
                                <w:sz w:val="26"/>
                                <w:szCs w:val="26"/>
                              </w:rPr>
                              <w:t xml:space="preserve"> en baisse dans notre paroisse. Je sais que vous serez sensible à cet appel car je connais votre attachement à notre Église. Celle-ci ne peut compter que sur vous, ses fidèles, pour pouvoir continuer à répandre la Bonne Nouvelle.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DAF98" id="_x0000_s1033" type="#_x0000_t202" style="position:absolute;margin-left:-17.6pt;margin-top:397.15pt;width:209.85pt;height:20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" filled="f" stroked="f" strokeweight=".5pt">
                <v:textbox>
                  <w:txbxContent>
                    <w:p w14:paraId="2B5A6E5D" w14:textId="6E3A52BE" w:rsidR="008A35C2" w:rsidRPr="00357D5C" w:rsidRDefault="008A35C2" w:rsidP="0069778C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357D5C">
                        <w:rPr>
                          <w:b/>
                          <w:bCs/>
                          <w:sz w:val="26"/>
                          <w:szCs w:val="26"/>
                        </w:rPr>
                        <w:t>Si la collecte est en baisse</w:t>
                      </w:r>
                    </w:p>
                    <w:p w14:paraId="5B4B7C27" w14:textId="65F050FD" w:rsidR="008A35C2" w:rsidRPr="00357D5C" w:rsidRDefault="008A35C2" w:rsidP="00357D5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357D5C">
                        <w:rPr>
                          <w:sz w:val="26"/>
                          <w:szCs w:val="26"/>
                        </w:rPr>
                        <w:t>Nous sommes inquiets de la baisse du nombre de donateurs. La collecte est</w:t>
                      </w:r>
                      <w:r w:rsidR="00357D5C" w:rsidRPr="00357D5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57D5C" w:rsidRPr="00357D5C">
                        <w:rPr>
                          <w:sz w:val="26"/>
                          <w:szCs w:val="26"/>
                        </w:rPr>
                        <w:t>également</w:t>
                      </w:r>
                      <w:r w:rsidRPr="00357D5C">
                        <w:rPr>
                          <w:sz w:val="26"/>
                          <w:szCs w:val="26"/>
                        </w:rPr>
                        <w:t xml:space="preserve"> en baisse dans notre paroisse. Je sais que vous serez sensible à cet appel car je connais votre attachement à notre Église. Celle-ci ne peut compter que sur vous, ses fidèles, pour pouvoir continuer à répandre la Bonne Nouvelle.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D8425" wp14:editId="1EDAC905">
                <wp:simplePos x="0" y="0"/>
                <wp:positionH relativeFrom="column">
                  <wp:posOffset>-414020</wp:posOffset>
                </wp:positionH>
                <wp:positionV relativeFrom="paragraph">
                  <wp:posOffset>4986655</wp:posOffset>
                </wp:positionV>
                <wp:extent cx="3013710" cy="2657475"/>
                <wp:effectExtent l="0" t="0" r="0" b="9525"/>
                <wp:wrapNone/>
                <wp:docPr id="205789394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657475"/>
                        </a:xfrm>
                        <a:prstGeom prst="roundRect">
                          <a:avLst/>
                        </a:prstGeom>
                        <a:solidFill>
                          <a:srgbClr val="FADA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BD7ED" id="Rectangle : coins arrondis 2" o:spid="_x0000_s1026" style="position:absolute;margin-left:-32.6pt;margin-top:392.65pt;width:237.3pt;height:20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" fillcolor="#fada98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16FC43" wp14:editId="3A9AB2D6">
                <wp:simplePos x="0" y="0"/>
                <wp:positionH relativeFrom="margin">
                  <wp:posOffset>-1270</wp:posOffset>
                </wp:positionH>
                <wp:positionV relativeFrom="paragraph">
                  <wp:posOffset>1648460</wp:posOffset>
                </wp:positionV>
                <wp:extent cx="5757545" cy="1404620"/>
                <wp:effectExtent l="0" t="0" r="0" b="1905"/>
                <wp:wrapThrough wrapText="bothSides">
                  <wp:wrapPolygon edited="0">
                    <wp:start x="214" y="0"/>
                    <wp:lineTo x="214" y="21506"/>
                    <wp:lineTo x="21369" y="21506"/>
                    <wp:lineTo x="21369" y="0"/>
                    <wp:lineTo x="214" y="0"/>
                  </wp:wrapPolygon>
                </wp:wrapThrough>
                <wp:docPr id="11028256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FBBB6" w14:textId="77777777" w:rsidR="008A35C2" w:rsidRPr="0069778C" w:rsidRDefault="00F07D03" w:rsidP="00F07D03">
                            <w:pPr>
                              <w:jc w:val="both"/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9778C"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  <w:t xml:space="preserve">Chers </w:t>
                            </w:r>
                            <w:r w:rsidR="008A35C2" w:rsidRPr="0069778C"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  <w:t>paroissiens</w:t>
                            </w:r>
                          </w:p>
                          <w:p w14:paraId="6306434E" w14:textId="16535D83" w:rsidR="00F07D03" w:rsidRPr="00357D5C" w:rsidRDefault="008A35C2" w:rsidP="008A35C2">
                            <w:pPr>
                              <w:jc w:val="both"/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57D5C"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  <w:t>Savez-vous de quelle façon les prêtres, les religieuses et laïcs engagés de notre diocèse sont rémunérés ?</w:t>
                            </w:r>
                          </w:p>
                          <w:p w14:paraId="582C24DA" w14:textId="3BA0A836" w:rsidR="008A35C2" w:rsidRPr="00357D5C" w:rsidRDefault="008A35C2" w:rsidP="008A35C2">
                            <w:pPr>
                              <w:jc w:val="both"/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57D5C"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  <w:t>C’est grâce à la générosité des catholiques qui donnent au Denier.</w:t>
                            </w:r>
                          </w:p>
                          <w:p w14:paraId="439A59AE" w14:textId="593CB07B" w:rsidR="008A35C2" w:rsidRPr="00357D5C" w:rsidRDefault="008A35C2" w:rsidP="008A35C2">
                            <w:pPr>
                              <w:jc w:val="both"/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57D5C"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  <w:t>Mais son importance ne se résume pas uniquement au versement des salaires :  le Denier est un moyen concret d’assurer l’Annonce de l’Évangile et de propager l’Amour du Christ.</w:t>
                            </w:r>
                          </w:p>
                          <w:p w14:paraId="2C855292" w14:textId="00ED86C3" w:rsidR="008A35C2" w:rsidRPr="00357D5C" w:rsidRDefault="008A35C2" w:rsidP="008A35C2">
                            <w:pPr>
                              <w:jc w:val="both"/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57D5C"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  <w:t>L’année touche à sa fin et notre diocèse a besoin du soutien du plus grand nombre ! En soutenant l’Église vous pouvez bénéficier d’une réduction fiscale de 66 % du montant de votre don</w:t>
                            </w:r>
                            <w:r w:rsidR="00357D5C">
                              <w:rPr>
                                <w:rStyle w:val="oypena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6FC43" id="Zone de texte 2" o:spid="_x0000_s1034" type="#_x0000_t202" style="position:absolute;margin-left:-.1pt;margin-top:129.8pt;width:453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" filled="f" stroked="f">
                <v:textbox style="mso-fit-shape-to-text:t">
                  <w:txbxContent>
                    <w:p w14:paraId="4D4FBBB6" w14:textId="77777777" w:rsidR="008A35C2" w:rsidRPr="0069778C" w:rsidRDefault="00F07D03" w:rsidP="00F07D03">
                      <w:pPr>
                        <w:jc w:val="both"/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</w:pPr>
                      <w:r w:rsidRPr="0069778C"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  <w:t xml:space="preserve">Chers </w:t>
                      </w:r>
                      <w:r w:rsidR="008A35C2" w:rsidRPr="0069778C"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  <w:t>paroissiens</w:t>
                      </w:r>
                    </w:p>
                    <w:p w14:paraId="6306434E" w14:textId="16535D83" w:rsidR="00F07D03" w:rsidRPr="00357D5C" w:rsidRDefault="008A35C2" w:rsidP="008A35C2">
                      <w:pPr>
                        <w:jc w:val="both"/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</w:pPr>
                      <w:r w:rsidRPr="00357D5C"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  <w:t>Savez-vous de quelle façon les prêtres, les religieuses et laïcs engagés de notre diocèse sont rémunérés ?</w:t>
                      </w:r>
                    </w:p>
                    <w:p w14:paraId="582C24DA" w14:textId="3BA0A836" w:rsidR="008A35C2" w:rsidRPr="00357D5C" w:rsidRDefault="008A35C2" w:rsidP="008A35C2">
                      <w:pPr>
                        <w:jc w:val="both"/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</w:pPr>
                      <w:r w:rsidRPr="00357D5C"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  <w:t>C’est grâce à la générosité des catholiques qui donnent au Denier.</w:t>
                      </w:r>
                    </w:p>
                    <w:p w14:paraId="439A59AE" w14:textId="593CB07B" w:rsidR="008A35C2" w:rsidRPr="00357D5C" w:rsidRDefault="008A35C2" w:rsidP="008A35C2">
                      <w:pPr>
                        <w:jc w:val="both"/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</w:pPr>
                      <w:r w:rsidRPr="00357D5C"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  <w:t>Mais son importance ne se résume pas uniquement au versement des salaires :  le Denier est un moyen concret d’assurer l’Annonce de l’Évangile et de propager l’Amour du Christ.</w:t>
                      </w:r>
                    </w:p>
                    <w:p w14:paraId="2C855292" w14:textId="00ED86C3" w:rsidR="008A35C2" w:rsidRPr="00357D5C" w:rsidRDefault="008A35C2" w:rsidP="008A35C2">
                      <w:pPr>
                        <w:jc w:val="both"/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</w:pPr>
                      <w:r w:rsidRPr="00357D5C"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  <w:t>L’année touche à sa fin et notre diocèse a besoin du soutien du plus grand nombre ! En soutenant l’Église vous pouvez bénéficier d’une réduction fiscale de 66 % du montant de votre don</w:t>
                      </w:r>
                      <w:r w:rsidR="00357D5C">
                        <w:rPr>
                          <w:rStyle w:val="oypena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7105D1" wp14:editId="7648C8AD">
                <wp:simplePos x="0" y="0"/>
                <wp:positionH relativeFrom="column">
                  <wp:posOffset>3622040</wp:posOffset>
                </wp:positionH>
                <wp:positionV relativeFrom="paragraph">
                  <wp:posOffset>386080</wp:posOffset>
                </wp:positionV>
                <wp:extent cx="3038475" cy="7048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31BFE" w14:textId="3935069D" w:rsidR="00F07D03" w:rsidRDefault="008A35C2" w:rsidP="00357D5C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Annonce lors de la relance </w:t>
                            </w:r>
                            <w:r w:rsidR="00357D5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de la campagne du Denier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05D1" id="_x0000_s1035" type="#_x0000_t202" style="position:absolute;margin-left:285.2pt;margin-top:30.4pt;width:239.25pt;height:5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" filled="f" stroked="f">
                <v:textbox>
                  <w:txbxContent>
                    <w:p w14:paraId="7B931BFE" w14:textId="3935069D" w:rsidR="00F07D03" w:rsidRDefault="008A35C2" w:rsidP="00357D5C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Annonce lors de la relance </w:t>
                      </w:r>
                      <w:r w:rsidR="00357D5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de la campagne du Denier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6A21">
        <w:rPr>
          <w:noProof/>
        </w:rPr>
        <w:drawing>
          <wp:anchor distT="0" distB="0" distL="114300" distR="114300" simplePos="0" relativeHeight="251657215" behindDoc="1" locked="0" layoutInCell="1" allowOverlap="1" wp14:anchorId="02B74452" wp14:editId="4C84BF3F">
            <wp:simplePos x="0" y="0"/>
            <wp:positionH relativeFrom="column">
              <wp:posOffset>-882450</wp:posOffset>
            </wp:positionH>
            <wp:positionV relativeFrom="paragraph">
              <wp:posOffset>-895350</wp:posOffset>
            </wp:positionV>
            <wp:extent cx="7543800" cy="10669905"/>
            <wp:effectExtent l="0" t="0" r="0" b="0"/>
            <wp:wrapNone/>
            <wp:docPr id="314330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69824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7D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D03"/>
    <w:rsid w:val="00006A21"/>
    <w:rsid w:val="00357D5C"/>
    <w:rsid w:val="003B4EC5"/>
    <w:rsid w:val="005943F5"/>
    <w:rsid w:val="005A4D4B"/>
    <w:rsid w:val="0069778C"/>
    <w:rsid w:val="008A35C2"/>
    <w:rsid w:val="00F0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D58E9"/>
  <w15:chartTrackingRefBased/>
  <w15:docId w15:val="{C4867A8E-CDEF-45C5-889D-AD3F80C9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D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F07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RIVIERE</dc:creator>
  <cp:keywords/>
  <dc:description/>
  <cp:lastModifiedBy>Juliette BRACHET</cp:lastModifiedBy>
  <cp:revision>3</cp:revision>
  <dcterms:created xsi:type="dcterms:W3CDTF">2024-01-31T10:43:00Z</dcterms:created>
  <dcterms:modified xsi:type="dcterms:W3CDTF">2024-01-31T16:00:00Z</dcterms:modified>
</cp:coreProperties>
</file>